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0430" w:rsidRDefault="00DC7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488F" wp14:editId="0E734E26">
                <wp:simplePos x="0" y="0"/>
                <wp:positionH relativeFrom="column">
                  <wp:posOffset>184785</wp:posOffset>
                </wp:positionH>
                <wp:positionV relativeFrom="paragraph">
                  <wp:posOffset>83497</wp:posOffset>
                </wp:positionV>
                <wp:extent cx="722630" cy="702945"/>
                <wp:effectExtent l="152400" t="171450" r="153670" b="1733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0812">
                          <a:off x="0" y="0"/>
                          <a:ext cx="72263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30" w:rsidRPr="00FC0430" w:rsidRDefault="00FC0430" w:rsidP="00FC0430">
                            <w:pPr>
                              <w:pStyle w:val="NoSpacing"/>
                              <w:jc w:val="center"/>
                              <w:rPr>
                                <w:rFonts w:ascii="Agency Gothic CT Light" w:hAnsi="Agency Gothic CT Light"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FC0430">
                              <w:rPr>
                                <w:rFonts w:ascii="Agency Gothic CT Light" w:hAnsi="Agency Gothic CT Light" w:cs="Arial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BAND </w:t>
                            </w:r>
                          </w:p>
                          <w:p w:rsidR="00FC0430" w:rsidRPr="00FC0430" w:rsidRDefault="00FC0430" w:rsidP="00FC0430">
                            <w:pPr>
                              <w:pStyle w:val="NoSpacing"/>
                              <w:jc w:val="center"/>
                              <w:rPr>
                                <w:rFonts w:ascii="Agency Gothic CT Light" w:hAnsi="Agency Gothic CT Light"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FC0430">
                              <w:rPr>
                                <w:rFonts w:ascii="Agency Gothic CT Light" w:hAnsi="Agency Gothic CT Light" w:cs="Arial"/>
                                <w:b/>
                                <w:i/>
                                <w:sz w:val="48"/>
                                <w:szCs w:val="48"/>
                              </w:rPr>
                              <w:t>TAGS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5pt;margin-top:6.55pt;width:56.9pt;height:55.35pt;rotation:-22491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" strokecolor="white [3212]">
                <v:textbox inset="0,0,0,0">
                  <w:txbxContent>
                    <w:p w:rsidR="00FC0430" w:rsidRPr="00FC0430" w:rsidRDefault="00FC0430" w:rsidP="00FC0430">
                      <w:pPr>
                        <w:pStyle w:val="NoSpacing"/>
                        <w:jc w:val="center"/>
                        <w:rPr>
                          <w:rFonts w:ascii="Agency Gothic CT Light" w:hAnsi="Agency Gothic CT Light" w:cs="Arial"/>
                          <w:b/>
                          <w:i/>
                          <w:sz w:val="48"/>
                          <w:szCs w:val="48"/>
                        </w:rPr>
                      </w:pPr>
                      <w:r w:rsidRPr="00FC0430">
                        <w:rPr>
                          <w:rFonts w:ascii="Agency Gothic CT Light" w:hAnsi="Agency Gothic CT Light" w:cs="Arial"/>
                          <w:b/>
                          <w:i/>
                          <w:sz w:val="48"/>
                          <w:szCs w:val="48"/>
                        </w:rPr>
                        <w:t xml:space="preserve">BAND </w:t>
                      </w:r>
                    </w:p>
                    <w:p w:rsidR="00FC0430" w:rsidRPr="00FC0430" w:rsidRDefault="00FC0430" w:rsidP="00FC0430">
                      <w:pPr>
                        <w:pStyle w:val="NoSpacing"/>
                        <w:jc w:val="center"/>
                        <w:rPr>
                          <w:rFonts w:ascii="Agency Gothic CT Light" w:hAnsi="Agency Gothic CT Light" w:cs="Arial"/>
                          <w:b/>
                          <w:i/>
                          <w:sz w:val="48"/>
                          <w:szCs w:val="48"/>
                        </w:rPr>
                      </w:pPr>
                      <w:r w:rsidRPr="00FC0430">
                        <w:rPr>
                          <w:rFonts w:ascii="Agency Gothic CT Light" w:hAnsi="Agency Gothic CT Light" w:cs="Arial"/>
                          <w:b/>
                          <w:i/>
                          <w:sz w:val="48"/>
                          <w:szCs w:val="48"/>
                        </w:rPr>
                        <w:t>TAGS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9C41E" wp14:editId="5835BB91">
                <wp:simplePos x="0" y="0"/>
                <wp:positionH relativeFrom="column">
                  <wp:posOffset>1046480</wp:posOffset>
                </wp:positionH>
                <wp:positionV relativeFrom="paragraph">
                  <wp:posOffset>177809</wp:posOffset>
                </wp:positionV>
                <wp:extent cx="2656840" cy="702945"/>
                <wp:effectExtent l="0" t="0" r="1016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30" w:rsidRPr="00DC716D" w:rsidRDefault="00FC0430" w:rsidP="00FC0430">
                            <w:pPr>
                              <w:pStyle w:val="NoSpacing"/>
                              <w:jc w:val="center"/>
                              <w:rPr>
                                <w:rFonts w:ascii="Agency Gothic CT Light" w:hAnsi="Agency Gothic CT Light" w:cs="Arial"/>
                                <w:sz w:val="40"/>
                                <w:szCs w:val="40"/>
                              </w:rPr>
                            </w:pP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instrText xml:space="preserve"> MERGEFIELD Stage_ </w:instrTex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DC716D">
                              <w:rPr>
                                <w:rFonts w:ascii="Agency Gothic CT Light" w:hAnsi="Agency Gothic CT Light" w:cs="Arial"/>
                                <w:b/>
                                <w:noProof/>
                                <w:sz w:val="40"/>
                                <w:szCs w:val="40"/>
                              </w:rPr>
                              <w:t>«Stage_»</w: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instrText xml:space="preserve"> MERGEFIELD Position </w:instrTex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DC716D">
                              <w:rPr>
                                <w:rFonts w:ascii="Agency Gothic CT Light" w:hAnsi="Agency Gothic CT Light" w:cs="Arial"/>
                                <w:b/>
                                <w:noProof/>
                                <w:sz w:val="40"/>
                                <w:szCs w:val="40"/>
                              </w:rPr>
                              <w:t>«Position»</w: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FC0430" w:rsidRPr="00DC716D" w:rsidRDefault="00FC0430" w:rsidP="00FC0430">
                            <w:pPr>
                              <w:pStyle w:val="NoSpacing"/>
                              <w:jc w:val="center"/>
                              <w:rPr>
                                <w:rFonts w:ascii="Agency Gothic CT Light" w:hAnsi="Agency Gothic CT Light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8"/>
                                <w:szCs w:val="48"/>
                              </w:rPr>
                              <w:instrText xml:space="preserve"> MERGEFIELD TIME </w:instrTex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DC716D">
                              <w:rPr>
                                <w:rFonts w:ascii="Agency Gothic CT Light" w:hAnsi="Agency Gothic CT Light" w:cs="Arial"/>
                                <w:b/>
                                <w:noProof/>
                                <w:sz w:val="48"/>
                                <w:szCs w:val="48"/>
                              </w:rPr>
                              <w:t>«TIME»</w:t>
                            </w:r>
                            <w:r w:rsidRPr="00DC716D">
                              <w:rPr>
                                <w:rFonts w:ascii="Agency Gothic CT Light" w:hAnsi="Agency Gothic CT Light" w:cs="Arial"/>
                                <w:b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4pt;margin-top:14pt;width:209.2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" strokecolor="white [3212]">
                <v:textbox inset="0,0,0,0">
                  <w:txbxContent>
                    <w:p w:rsidR="00FC0430" w:rsidRPr="00DC716D" w:rsidRDefault="00FC0430" w:rsidP="00FC0430">
                      <w:pPr>
                        <w:pStyle w:val="NoSpacing"/>
                        <w:jc w:val="center"/>
                        <w:rPr>
                          <w:rFonts w:ascii="Agency Gothic CT Light" w:hAnsi="Agency Gothic CT Light" w:cs="Arial"/>
                          <w:sz w:val="40"/>
                          <w:szCs w:val="40"/>
                        </w:rPr>
                      </w:pP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begin"/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instrText xml:space="preserve"> MERGEFIELD Stage_ </w:instrTex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separate"/>
                      </w:r>
                      <w:r w:rsidR="00DC716D">
                        <w:rPr>
                          <w:rFonts w:ascii="Agency Gothic CT Light" w:hAnsi="Agency Gothic CT Light" w:cs="Arial"/>
                          <w:b/>
                          <w:noProof/>
                          <w:sz w:val="40"/>
                          <w:szCs w:val="40"/>
                        </w:rPr>
                        <w:t>«Stage_»</w: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end"/>
                      </w:r>
                      <w:r w:rsidRPr="00DC716D">
                        <w:rPr>
                          <w:rFonts w:ascii="Agency Gothic CT Light" w:hAnsi="Agency Gothic CT Light" w:cs="Arial"/>
                          <w:sz w:val="40"/>
                          <w:szCs w:val="40"/>
                        </w:rPr>
                        <w:t xml:space="preserve">      </w: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t xml:space="preserve">             </w: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begin"/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instrText xml:space="preserve"> MERGEFIELD Position </w:instrTex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separate"/>
                      </w:r>
                      <w:r w:rsidR="00DC716D">
                        <w:rPr>
                          <w:rFonts w:ascii="Agency Gothic CT Light" w:hAnsi="Agency Gothic CT Light" w:cs="Arial"/>
                          <w:b/>
                          <w:noProof/>
                          <w:sz w:val="40"/>
                          <w:szCs w:val="40"/>
                        </w:rPr>
                        <w:t>«Position»</w: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0"/>
                          <w:szCs w:val="40"/>
                        </w:rPr>
                        <w:fldChar w:fldCharType="end"/>
                      </w:r>
                    </w:p>
                    <w:p w:rsidR="00FC0430" w:rsidRPr="00DC716D" w:rsidRDefault="00FC0430" w:rsidP="00FC0430">
                      <w:pPr>
                        <w:pStyle w:val="NoSpacing"/>
                        <w:jc w:val="center"/>
                        <w:rPr>
                          <w:rFonts w:ascii="Agency Gothic CT Light" w:hAnsi="Agency Gothic CT Light" w:cs="Arial"/>
                          <w:b/>
                          <w:sz w:val="48"/>
                          <w:szCs w:val="48"/>
                        </w:rPr>
                      </w:pPr>
                      <w:r w:rsidRPr="00DC716D">
                        <w:rPr>
                          <w:rFonts w:ascii="Agency Gothic CT Light" w:hAnsi="Agency Gothic CT Light" w:cs="Arial"/>
                          <w:b/>
                          <w:sz w:val="48"/>
                          <w:szCs w:val="48"/>
                        </w:rPr>
                        <w:fldChar w:fldCharType="begin"/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8"/>
                          <w:szCs w:val="48"/>
                        </w:rPr>
                        <w:instrText xml:space="preserve"> MERGEFIELD TIME </w:instrTex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8"/>
                          <w:szCs w:val="48"/>
                        </w:rPr>
                        <w:fldChar w:fldCharType="separate"/>
                      </w:r>
                      <w:r w:rsidR="00DC716D">
                        <w:rPr>
                          <w:rFonts w:ascii="Agency Gothic CT Light" w:hAnsi="Agency Gothic CT Light" w:cs="Arial"/>
                          <w:b/>
                          <w:noProof/>
                          <w:sz w:val="48"/>
                          <w:szCs w:val="48"/>
                        </w:rPr>
                        <w:t>«TIME»</w:t>
                      </w:r>
                      <w:r w:rsidRPr="00DC716D">
                        <w:rPr>
                          <w:rFonts w:ascii="Agency Gothic CT Light" w:hAnsi="Agency Gothic CT Light" w:cs="Arial"/>
                          <w:b/>
                          <w:sz w:val="48"/>
                          <w:szCs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F29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98F81" wp14:editId="0CB31BF0">
                <wp:simplePos x="0" y="0"/>
                <wp:positionH relativeFrom="column">
                  <wp:posOffset>-4494362</wp:posOffset>
                </wp:positionH>
                <wp:positionV relativeFrom="paragraph">
                  <wp:posOffset>2288</wp:posOffset>
                </wp:positionV>
                <wp:extent cx="2251494" cy="763440"/>
                <wp:effectExtent l="0" t="0" r="1587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4" cy="7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30" w:rsidRDefault="00FC0430" w:rsidP="00EF2978"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16D5E" wp14:editId="663D93ED">
                                  <wp:extent cx="1440131" cy="711511"/>
                                  <wp:effectExtent l="0" t="0" r="8255" b="0"/>
                                  <wp:docPr id="7" name="Picture 7" descr="http://www.thcenter.org/images/THCAlogogra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thcenter.org/images/THCAlogogra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72000"/>
                                                    </a14:imgEffect>
                                                    <a14:imgEffect>
                                                      <a14:colorTemperature colorTemp="115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-100000" contrast="4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788" cy="710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3.9pt;margin-top:.2pt;width:177.3pt;height:6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" strokecolor="white [3212]">
                <v:textbox>
                  <w:txbxContent>
                    <w:p w:rsidR="00FC0430" w:rsidRDefault="00FC0430" w:rsidP="00EF2978"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316D5E" wp14:editId="663D93ED">
                            <wp:extent cx="1440131" cy="711511"/>
                            <wp:effectExtent l="0" t="0" r="8255" b="0"/>
                            <wp:docPr id="7" name="Picture 7" descr="http://www.thcenter.org/images/THCAlogogra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thcenter.org/images/THCAlogogra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72000"/>
                                              </a14:imgEffect>
                                              <a14:imgEffect>
                                                <a14:colorTemperature colorTemp="115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-100000" contrast="4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788" cy="710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6FFB" w:rsidRPr="00FC0430" w:rsidRDefault="00DC716D" w:rsidP="00FC0430">
      <w:pPr>
        <w:tabs>
          <w:tab w:val="left" w:pos="18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2247D" wp14:editId="084E9A31">
                <wp:simplePos x="0" y="0"/>
                <wp:positionH relativeFrom="column">
                  <wp:posOffset>4443730</wp:posOffset>
                </wp:positionH>
                <wp:positionV relativeFrom="paragraph">
                  <wp:posOffset>31115</wp:posOffset>
                </wp:positionV>
                <wp:extent cx="497205" cy="1809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30" w:rsidRPr="00FC0430" w:rsidRDefault="00FC0430" w:rsidP="00FC0430">
                            <w:pPr>
                              <w:pStyle w:val="NoSpacing"/>
                              <w:jc w:val="center"/>
                              <w:rPr>
                                <w:rFonts w:ascii="Agency Gothic CT Light" w:hAnsi="Agency Gothic CT Light" w:cs="Arial"/>
                                <w:sz w:val="18"/>
                                <w:szCs w:val="18"/>
                              </w:rPr>
                            </w:pPr>
                            <w:r w:rsidRPr="00FC0430">
                              <w:rPr>
                                <w:rFonts w:ascii="Agency Gothic CT Light" w:hAnsi="Agency Gothic CT Light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C0430">
                              <w:rPr>
                                <w:rFonts w:ascii="Agency Gothic CT Light" w:hAnsi="Agency Gothic CT Light" w:cs="Arial"/>
                                <w:sz w:val="18"/>
                                <w:szCs w:val="18"/>
                              </w:rPr>
                              <w:instrText xml:space="preserve"> MERGEFIELD TIXNUM </w:instrText>
                            </w:r>
                            <w:r w:rsidRPr="00FC0430">
                              <w:rPr>
                                <w:rFonts w:ascii="Agency Gothic CT Light" w:hAnsi="Agency Gothic CT Light"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C716D">
                              <w:rPr>
                                <w:rFonts w:ascii="Agency Gothic CT Light" w:hAnsi="Agency Gothic CT Light" w:cs="Arial"/>
                                <w:noProof/>
                                <w:sz w:val="18"/>
                                <w:szCs w:val="18"/>
                              </w:rPr>
                              <w:t>«TIXNUM»</w:t>
                            </w:r>
                            <w:r w:rsidRPr="00FC0430">
                              <w:rPr>
                                <w:rFonts w:ascii="Agency Gothic CT Light" w:hAnsi="Agency Gothic CT Light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.9pt;margin-top:2.45pt;width:39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" strokecolor="window">
                <v:textbox inset="0,0,0,0">
                  <w:txbxContent>
                    <w:p w:rsidR="00FC0430" w:rsidRPr="00FC0430" w:rsidRDefault="00FC0430" w:rsidP="00FC0430">
                      <w:pPr>
                        <w:pStyle w:val="NoSpacing"/>
                        <w:jc w:val="center"/>
                        <w:rPr>
                          <w:rFonts w:ascii="Agency Gothic CT Light" w:hAnsi="Agency Gothic CT Light" w:cs="Arial"/>
                          <w:sz w:val="18"/>
                          <w:szCs w:val="18"/>
                        </w:rPr>
                      </w:pPr>
                      <w:r w:rsidRPr="00FC0430">
                        <w:rPr>
                          <w:rFonts w:ascii="Agency Gothic CT Light" w:hAnsi="Agency Gothic CT Light" w:cs="Arial"/>
                          <w:sz w:val="18"/>
                          <w:szCs w:val="18"/>
                        </w:rPr>
                        <w:fldChar w:fldCharType="begin"/>
                      </w:r>
                      <w:r w:rsidRPr="00FC0430">
                        <w:rPr>
                          <w:rFonts w:ascii="Agency Gothic CT Light" w:hAnsi="Agency Gothic CT Light" w:cs="Arial"/>
                          <w:sz w:val="18"/>
                          <w:szCs w:val="18"/>
                        </w:rPr>
                        <w:instrText xml:space="preserve"> MERGEFIELD TIXNUM </w:instrText>
                      </w:r>
                      <w:r w:rsidRPr="00FC0430">
                        <w:rPr>
                          <w:rFonts w:ascii="Agency Gothic CT Light" w:hAnsi="Agency Gothic CT Light" w:cs="Arial"/>
                          <w:sz w:val="18"/>
                          <w:szCs w:val="18"/>
                        </w:rPr>
                        <w:fldChar w:fldCharType="separate"/>
                      </w:r>
                      <w:r w:rsidR="00DC716D">
                        <w:rPr>
                          <w:rFonts w:ascii="Agency Gothic CT Light" w:hAnsi="Agency Gothic CT Light" w:cs="Arial"/>
                          <w:noProof/>
                          <w:sz w:val="18"/>
                          <w:szCs w:val="18"/>
                        </w:rPr>
                        <w:t>«TIXNUM»</w:t>
                      </w:r>
                      <w:r w:rsidRPr="00FC0430">
                        <w:rPr>
                          <w:rFonts w:ascii="Agency Gothic CT Light" w:hAnsi="Agency Gothic CT Light" w:cs="Ari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C0430">
        <w:tab/>
      </w:r>
    </w:p>
    <w:sectPr w:rsidR="003F6FFB" w:rsidRPr="00FC0430" w:rsidSect="00B0458A">
      <w:pgSz w:w="15840" w:h="1440" w:orient="landscape"/>
      <w:pgMar w:top="173" w:right="202" w:bottom="144" w:left="7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Gothic CT Light">
    <w:panose1 w:val="00000000000000000000"/>
    <w:charset w:val="00"/>
    <w:family w:val="modern"/>
    <w:notTrueType/>
    <w:pitch w:val="variable"/>
    <w:sig w:usb0="800002AF" w:usb1="5000E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24"/>
    <w:rsid w:val="000743F6"/>
    <w:rsid w:val="00157FDE"/>
    <w:rsid w:val="00215829"/>
    <w:rsid w:val="00365D47"/>
    <w:rsid w:val="00376774"/>
    <w:rsid w:val="003A2A23"/>
    <w:rsid w:val="003C19B8"/>
    <w:rsid w:val="003F6FFB"/>
    <w:rsid w:val="00404A27"/>
    <w:rsid w:val="004B5B7B"/>
    <w:rsid w:val="004D5124"/>
    <w:rsid w:val="00563A52"/>
    <w:rsid w:val="00626FF6"/>
    <w:rsid w:val="006A7CD3"/>
    <w:rsid w:val="006C0BF4"/>
    <w:rsid w:val="008617FF"/>
    <w:rsid w:val="008B199D"/>
    <w:rsid w:val="00931F1C"/>
    <w:rsid w:val="00B0458A"/>
    <w:rsid w:val="00CE7655"/>
    <w:rsid w:val="00DC716D"/>
    <w:rsid w:val="00EF2978"/>
    <w:rsid w:val="00F36391"/>
    <w:rsid w:val="00FC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Nick Ditzler</cp:lastModifiedBy>
  <cp:revision>2</cp:revision>
  <cp:lastPrinted>2014-12-10T20:35:00Z</cp:lastPrinted>
  <dcterms:created xsi:type="dcterms:W3CDTF">2015-01-09T15:45:00Z</dcterms:created>
  <dcterms:modified xsi:type="dcterms:W3CDTF">2015-01-09T15:45:00Z</dcterms:modified>
</cp:coreProperties>
</file>